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A84" w:rsidRDefault="00EF6A84" w:rsidP="002F2329">
      <w:pPr>
        <w:spacing w:before="100" w:beforeAutospacing="1" w:after="100" w:afterAutospacing="1"/>
        <w:rPr>
          <w:sz w:val="28"/>
          <w:szCs w:val="28"/>
        </w:rPr>
      </w:pPr>
    </w:p>
    <w:p w:rsidR="009F31AF" w:rsidRDefault="009F31AF" w:rsidP="002F2329">
      <w:pPr>
        <w:spacing w:before="100" w:beforeAutospacing="1" w:after="100" w:afterAutospacing="1"/>
        <w:rPr>
          <w:sz w:val="28"/>
          <w:szCs w:val="28"/>
        </w:rPr>
      </w:pPr>
    </w:p>
    <w:p w:rsidR="009F31AF" w:rsidRDefault="009F31AF" w:rsidP="009F31AF">
      <w:pPr>
        <w:rPr>
          <w:b/>
          <w:sz w:val="36"/>
          <w:szCs w:val="36"/>
        </w:rPr>
      </w:pPr>
      <w:r w:rsidRPr="009F31AF">
        <w:rPr>
          <w:b/>
          <w:sz w:val="36"/>
          <w:szCs w:val="36"/>
        </w:rPr>
        <w:t>ΣΤΗΝ ΓΕΝΙΚΗ ΚΛΙΝΙΚΗ ΚΕΡΚΥΡΑΣ « ΑΛΕΞΑΝΔΡΟΣ ΜΑΣΤΟΡΑΣ « ΖΗΤΟΥΝΤΑΙ  ΙΑΤΡΟΙ, ΑΝΑΙΣΘΗΣΙΟΛΟΓΟΣ, ΓΕΝΙΚΟΣ ΙΑΤΡΟΣ ΚΑΙ ΠΑΘΟΛΟΓΟΣ. ΤΗΛ ΕΠ</w:t>
      </w:r>
      <w:r w:rsidRPr="009F31AF">
        <w:rPr>
          <w:b/>
          <w:sz w:val="36"/>
          <w:szCs w:val="36"/>
          <w:lang w:val="en-US"/>
        </w:rPr>
        <w:t>I</w:t>
      </w:r>
      <w:r w:rsidRPr="009F31AF">
        <w:rPr>
          <w:b/>
          <w:sz w:val="36"/>
          <w:szCs w:val="36"/>
        </w:rPr>
        <w:t>ΚΟΙΝΩΝΙΑΣ</w:t>
      </w:r>
      <w:r w:rsidRPr="00DD5B84">
        <w:rPr>
          <w:b/>
          <w:sz w:val="36"/>
          <w:szCs w:val="36"/>
        </w:rPr>
        <w:t xml:space="preserve"> 6945402430</w:t>
      </w:r>
      <w:r w:rsidRPr="009F31AF">
        <w:rPr>
          <w:b/>
          <w:sz w:val="36"/>
          <w:szCs w:val="36"/>
        </w:rPr>
        <w:t xml:space="preserve">  ΚΑΙ Ε </w:t>
      </w:r>
      <w:r w:rsidRPr="009F31AF">
        <w:rPr>
          <w:b/>
          <w:sz w:val="36"/>
          <w:szCs w:val="36"/>
          <w:lang w:val="en-US"/>
        </w:rPr>
        <w:t>MAIL</w:t>
      </w:r>
      <w:r w:rsidRPr="00DD5B84">
        <w:rPr>
          <w:b/>
          <w:sz w:val="36"/>
          <w:szCs w:val="36"/>
        </w:rPr>
        <w:t xml:space="preserve">  </w:t>
      </w:r>
      <w:hyperlink r:id="rId7" w:history="1">
        <w:r w:rsidR="00DD5B84" w:rsidRPr="001428D2">
          <w:rPr>
            <w:rStyle w:val="-"/>
            <w:b/>
            <w:sz w:val="36"/>
            <w:szCs w:val="36"/>
            <w:lang w:val="en-US"/>
          </w:rPr>
          <w:t>reception</w:t>
        </w:r>
        <w:r w:rsidR="00DD5B84" w:rsidRPr="001428D2">
          <w:rPr>
            <w:rStyle w:val="-"/>
            <w:b/>
            <w:sz w:val="36"/>
            <w:szCs w:val="36"/>
          </w:rPr>
          <w:t>@</w:t>
        </w:r>
        <w:proofErr w:type="spellStart"/>
        <w:r w:rsidR="00DD5B84" w:rsidRPr="001428D2">
          <w:rPr>
            <w:rStyle w:val="-"/>
            <w:b/>
            <w:sz w:val="36"/>
            <w:szCs w:val="36"/>
            <w:lang w:val="en-US"/>
          </w:rPr>
          <w:t>corfugeneralclinic</w:t>
        </w:r>
        <w:proofErr w:type="spellEnd"/>
        <w:r w:rsidR="00DD5B84" w:rsidRPr="001428D2">
          <w:rPr>
            <w:rStyle w:val="-"/>
            <w:b/>
            <w:sz w:val="36"/>
            <w:szCs w:val="36"/>
          </w:rPr>
          <w:t>.</w:t>
        </w:r>
        <w:proofErr w:type="spellStart"/>
        <w:r w:rsidR="00DD5B84" w:rsidRPr="001428D2">
          <w:rPr>
            <w:rStyle w:val="-"/>
            <w:b/>
            <w:sz w:val="36"/>
            <w:szCs w:val="36"/>
            <w:lang w:val="en-US"/>
          </w:rPr>
          <w:t>gr</w:t>
        </w:r>
        <w:proofErr w:type="spellEnd"/>
      </w:hyperlink>
    </w:p>
    <w:p w:rsidR="00DD5B84" w:rsidRDefault="00DD5B84" w:rsidP="009F31AF">
      <w:pPr>
        <w:rPr>
          <w:b/>
          <w:sz w:val="36"/>
          <w:szCs w:val="36"/>
        </w:rPr>
      </w:pPr>
    </w:p>
    <w:p w:rsidR="00DD5B84" w:rsidRDefault="00DD5B84" w:rsidP="009F31AF">
      <w:pPr>
        <w:rPr>
          <w:b/>
          <w:sz w:val="36"/>
          <w:szCs w:val="36"/>
        </w:rPr>
      </w:pPr>
    </w:p>
    <w:p w:rsidR="009F31AF" w:rsidRPr="009F31AF" w:rsidRDefault="009F31AF" w:rsidP="009F31AF">
      <w:pPr>
        <w:spacing w:before="100" w:beforeAutospacing="1" w:after="100" w:afterAutospacing="1"/>
        <w:jc w:val="center"/>
        <w:rPr>
          <w:sz w:val="28"/>
          <w:szCs w:val="28"/>
        </w:rPr>
      </w:pPr>
    </w:p>
    <w:p w:rsidR="00B056F5" w:rsidRPr="0084567C" w:rsidRDefault="00B056F5" w:rsidP="003D562C">
      <w:pPr>
        <w:spacing w:before="100" w:beforeAutospacing="1" w:after="100" w:afterAutospacing="1"/>
        <w:jc w:val="center"/>
        <w:rPr>
          <w:rFonts w:ascii="Verdana" w:hAnsi="Verdana"/>
          <w:noProof/>
          <w:sz w:val="28"/>
          <w:szCs w:val="28"/>
        </w:rPr>
      </w:pPr>
    </w:p>
    <w:p w:rsidR="003D562C" w:rsidRPr="0084567C" w:rsidRDefault="003D562C" w:rsidP="003D562C">
      <w:pPr>
        <w:spacing w:before="100" w:beforeAutospacing="1" w:after="100" w:afterAutospacing="1"/>
        <w:jc w:val="center"/>
        <w:rPr>
          <w:rFonts w:ascii="Verdana" w:hAnsi="Verdana"/>
          <w:noProof/>
          <w:sz w:val="28"/>
          <w:szCs w:val="28"/>
        </w:rPr>
      </w:pPr>
    </w:p>
    <w:p w:rsidR="003D562C" w:rsidRPr="0084567C" w:rsidRDefault="003D562C" w:rsidP="003D562C">
      <w:pPr>
        <w:spacing w:before="100" w:beforeAutospacing="1" w:after="100" w:afterAutospacing="1"/>
        <w:rPr>
          <w:rFonts w:ascii="Verdana" w:hAnsi="Verdana"/>
          <w:noProof/>
          <w:sz w:val="28"/>
          <w:szCs w:val="28"/>
        </w:rPr>
      </w:pPr>
    </w:p>
    <w:p w:rsidR="003D562C" w:rsidRPr="0084567C" w:rsidRDefault="003D562C" w:rsidP="003D562C">
      <w:pPr>
        <w:spacing w:before="100" w:beforeAutospacing="1" w:after="100" w:afterAutospacing="1"/>
        <w:rPr>
          <w:rFonts w:ascii="Verdana" w:hAnsi="Verdana"/>
          <w:noProof/>
          <w:sz w:val="28"/>
          <w:szCs w:val="28"/>
        </w:rPr>
      </w:pPr>
    </w:p>
    <w:p w:rsidR="00BD39F1" w:rsidRPr="0084567C" w:rsidRDefault="00BD39F1" w:rsidP="00753B73">
      <w:pPr>
        <w:rPr>
          <w:rFonts w:ascii="Verdana" w:hAnsi="Verdana"/>
          <w:noProof/>
          <w:sz w:val="28"/>
          <w:szCs w:val="28"/>
        </w:rPr>
      </w:pPr>
    </w:p>
    <w:p w:rsidR="00621EFB" w:rsidRPr="0084567C" w:rsidRDefault="00621EFB" w:rsidP="00DA70E0">
      <w:pPr>
        <w:jc w:val="center"/>
        <w:rPr>
          <w:rFonts w:ascii="Verdana" w:hAnsi="Verdana"/>
          <w:sz w:val="28"/>
          <w:szCs w:val="28"/>
        </w:rPr>
      </w:pPr>
    </w:p>
    <w:p w:rsidR="00621EFB" w:rsidRPr="0084567C" w:rsidRDefault="00621EFB" w:rsidP="00621EFB">
      <w:pPr>
        <w:rPr>
          <w:rFonts w:ascii="Verdana" w:hAnsi="Verdana"/>
          <w:sz w:val="28"/>
          <w:szCs w:val="28"/>
        </w:rPr>
      </w:pPr>
    </w:p>
    <w:p w:rsidR="00621EFB" w:rsidRPr="0084567C" w:rsidRDefault="00621EFB" w:rsidP="00621EFB">
      <w:pPr>
        <w:rPr>
          <w:rFonts w:ascii="Verdana" w:hAnsi="Verdana"/>
          <w:sz w:val="28"/>
          <w:szCs w:val="28"/>
        </w:rPr>
      </w:pPr>
    </w:p>
    <w:p w:rsidR="00621EFB" w:rsidRPr="0084567C" w:rsidRDefault="00621EFB" w:rsidP="00621EFB">
      <w:pPr>
        <w:rPr>
          <w:rFonts w:ascii="Verdana" w:hAnsi="Verdana"/>
          <w:sz w:val="28"/>
          <w:szCs w:val="28"/>
        </w:rPr>
      </w:pPr>
    </w:p>
    <w:p w:rsidR="00DA70E0" w:rsidRPr="0084567C" w:rsidRDefault="00DA70E0" w:rsidP="00621EFB">
      <w:pPr>
        <w:rPr>
          <w:rFonts w:ascii="Verdana" w:hAnsi="Verdana"/>
          <w:sz w:val="28"/>
          <w:szCs w:val="28"/>
        </w:rPr>
      </w:pPr>
    </w:p>
    <w:sectPr w:rsidR="00DA70E0" w:rsidRPr="0084567C" w:rsidSect="006D7ECB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23C0" w:rsidRDefault="004423C0">
      <w:r>
        <w:separator/>
      </w:r>
    </w:p>
  </w:endnote>
  <w:endnote w:type="continuationSeparator" w:id="0">
    <w:p w:rsidR="004423C0" w:rsidRDefault="004423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37" w:rsidRPr="00937096" w:rsidRDefault="00F97D37">
    <w:pPr>
      <w:pStyle w:val="a4"/>
      <w:rPr>
        <w:sz w:val="2"/>
        <w:szCs w:val="2"/>
      </w:rPr>
    </w:pPr>
  </w:p>
  <w:p w:rsidR="00F97D37" w:rsidRDefault="0089631D" w:rsidP="003534E2">
    <w:pPr>
      <w:pStyle w:val="a4"/>
      <w:rPr>
        <w:b/>
      </w:rPr>
    </w:pPr>
    <w:r>
      <w:rPr>
        <w:b/>
        <w:noProof/>
        <w:lang w:eastAsia="el-GR"/>
      </w:rPr>
      <w:pict>
        <v:line id="_x0000_s2052" style="position:absolute;flip:y;z-index:251658752" from="27pt,3.25pt" to="459pt,3.25pt" strokecolor="red" strokeweight="1pt"/>
      </w:pict>
    </w:r>
  </w:p>
  <w:p w:rsidR="00F97D37" w:rsidRPr="003534E2" w:rsidRDefault="00F97D37" w:rsidP="003534E2">
    <w:pPr>
      <w:pStyle w:val="a4"/>
      <w:rPr>
        <w:b/>
      </w:rPr>
    </w:pPr>
    <w:r>
      <w:rPr>
        <w:b/>
      </w:rPr>
      <w:t xml:space="preserve">         Τμήματα</w:t>
    </w:r>
    <w:r w:rsidRPr="003B176A">
      <w:t xml:space="preserve">: </w:t>
    </w:r>
    <w:r>
      <w:t>Παθολογικό</w:t>
    </w:r>
    <w:r w:rsidRPr="003B176A">
      <w:t xml:space="preserve"> – </w:t>
    </w:r>
    <w:r>
      <w:t>Χειρουργικό</w:t>
    </w:r>
    <w:r w:rsidRPr="003B176A">
      <w:t xml:space="preserve"> – </w:t>
    </w:r>
    <w:proofErr w:type="spellStart"/>
    <w:r>
      <w:t>Ορθοπαιδικό</w:t>
    </w:r>
    <w:proofErr w:type="spellEnd"/>
    <w:r>
      <w:t xml:space="preserve"> – Καρδιολογικό </w:t>
    </w:r>
    <w:r w:rsidRPr="003B176A">
      <w:t>–</w:t>
    </w:r>
    <w:r w:rsidRPr="003534E2">
      <w:t xml:space="preserve"> </w:t>
    </w:r>
    <w:r>
      <w:t>Ουρολογικό</w:t>
    </w:r>
  </w:p>
  <w:p w:rsidR="00F97D37" w:rsidRPr="003B176A" w:rsidRDefault="00F97D37" w:rsidP="003B176A">
    <w:pPr>
      <w:pStyle w:val="a4"/>
      <w:jc w:val="center"/>
    </w:pPr>
    <w:r>
      <w:t>Μονάδα Υψηλής Παρακολούθησης</w:t>
    </w:r>
    <w:r w:rsidRPr="003B176A">
      <w:t xml:space="preserve"> –</w:t>
    </w:r>
    <w:r>
      <w:t xml:space="preserve"> Μαιευτικό</w:t>
    </w:r>
    <w:r w:rsidRPr="003B176A">
      <w:t xml:space="preserve"> – </w:t>
    </w:r>
    <w:r>
      <w:t>Γυναικολογικό</w:t>
    </w:r>
  </w:p>
  <w:p w:rsidR="00F97D37" w:rsidRPr="003534E2" w:rsidRDefault="00F97D37" w:rsidP="003534E2">
    <w:pPr>
      <w:pStyle w:val="a4"/>
      <w:jc w:val="center"/>
    </w:pPr>
    <w:r>
      <w:rPr>
        <w:b/>
      </w:rPr>
      <w:t>Εργαστήρια</w:t>
    </w:r>
    <w:r w:rsidRPr="003B176A">
      <w:rPr>
        <w:b/>
      </w:rPr>
      <w:t xml:space="preserve">: </w:t>
    </w:r>
    <w:r>
      <w:t>Μικροβιολογικό</w:t>
    </w:r>
    <w:r>
      <w:rPr>
        <w:b/>
      </w:rPr>
      <w:t xml:space="preserve"> </w:t>
    </w:r>
    <w:r w:rsidRPr="003B176A">
      <w:t xml:space="preserve">– </w:t>
    </w:r>
    <w:r>
      <w:t xml:space="preserve">Ακτινολογικό – Υπέρηχοι - </w:t>
    </w:r>
    <w:r w:rsidRPr="00937096">
      <w:rPr>
        <w:lang w:val="en-US"/>
      </w:rPr>
      <w:t>Triplex</w:t>
    </w:r>
    <w:r w:rsidRPr="003534E2">
      <w:t xml:space="preserve"> – </w:t>
    </w:r>
    <w:r>
      <w:t>Αξονικός Τομογράφος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23C0" w:rsidRDefault="004423C0">
      <w:r>
        <w:separator/>
      </w:r>
    </w:p>
  </w:footnote>
  <w:footnote w:type="continuationSeparator" w:id="0">
    <w:p w:rsidR="004423C0" w:rsidRDefault="004423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D37" w:rsidRPr="003B176A" w:rsidRDefault="009F31AF" w:rsidP="00AE2E8A">
    <w:pPr>
      <w:jc w:val="center"/>
      <w:rPr>
        <w:b/>
        <w:sz w:val="28"/>
        <w:szCs w:val="28"/>
      </w:rPr>
    </w:pPr>
    <w:r>
      <w:rPr>
        <w:noProof/>
        <w:sz w:val="36"/>
        <w:szCs w:val="36"/>
        <w:lang w:eastAsia="el-GR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1028700</wp:posOffset>
          </wp:positionH>
          <wp:positionV relativeFrom="paragraph">
            <wp:posOffset>0</wp:posOffset>
          </wp:positionV>
          <wp:extent cx="457200" cy="443865"/>
          <wp:effectExtent l="19050" t="0" r="0" b="0"/>
          <wp:wrapNone/>
          <wp:docPr id="2" name="Εικόνα 2" descr="red cro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ed cros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438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97D37">
      <w:rPr>
        <w:b/>
        <w:sz w:val="36"/>
        <w:szCs w:val="36"/>
      </w:rPr>
      <w:t xml:space="preserve"> Γ</w:t>
    </w:r>
    <w:r w:rsidR="00F97D37">
      <w:rPr>
        <w:b/>
        <w:sz w:val="28"/>
        <w:szCs w:val="28"/>
      </w:rPr>
      <w:t>ΕΝΙΚΗ</w:t>
    </w:r>
    <w:r w:rsidR="00F97D37" w:rsidRPr="003B176A">
      <w:rPr>
        <w:b/>
        <w:sz w:val="28"/>
        <w:szCs w:val="28"/>
      </w:rPr>
      <w:t xml:space="preserve"> </w:t>
    </w:r>
    <w:r w:rsidR="00F97D37">
      <w:rPr>
        <w:b/>
        <w:sz w:val="36"/>
        <w:szCs w:val="36"/>
      </w:rPr>
      <w:t>Κ</w:t>
    </w:r>
    <w:r w:rsidR="00F97D37">
      <w:rPr>
        <w:b/>
        <w:sz w:val="28"/>
        <w:szCs w:val="28"/>
      </w:rPr>
      <w:t>ΛΙΝΙΚΗ</w:t>
    </w:r>
    <w:r w:rsidR="00F97D37" w:rsidRPr="003B176A">
      <w:rPr>
        <w:b/>
        <w:sz w:val="28"/>
        <w:szCs w:val="28"/>
      </w:rPr>
      <w:t xml:space="preserve"> </w:t>
    </w:r>
    <w:r w:rsidR="00F97D37">
      <w:rPr>
        <w:b/>
        <w:sz w:val="36"/>
        <w:szCs w:val="36"/>
      </w:rPr>
      <w:t>Κ</w:t>
    </w:r>
    <w:r w:rsidR="00F97D37">
      <w:rPr>
        <w:b/>
        <w:sz w:val="28"/>
        <w:szCs w:val="28"/>
      </w:rPr>
      <w:t>ΕΡΚΥΡΑΣ Α.Ε.</w:t>
    </w:r>
  </w:p>
  <w:p w:rsidR="00F97D37" w:rsidRPr="003B176A" w:rsidRDefault="0089631D" w:rsidP="00AE2E8A">
    <w:pPr>
      <w:tabs>
        <w:tab w:val="left" w:pos="1995"/>
        <w:tab w:val="center" w:pos="4819"/>
      </w:tabs>
      <w:rPr>
        <w:b/>
        <w:sz w:val="8"/>
        <w:szCs w:val="8"/>
      </w:rPr>
    </w:pPr>
    <w:r w:rsidRPr="0089631D">
      <w:rPr>
        <w:noProof/>
        <w:sz w:val="8"/>
        <w:szCs w:val="8"/>
      </w:rPr>
      <w:pict>
        <v:line id="_x0000_s2049" style="position:absolute;z-index:251656704" from="126pt,1.9pt" to="351pt,1.9pt" strokecolor="red" strokeweight="1pt"/>
      </w:pict>
    </w:r>
    <w:r w:rsidR="00F97D37" w:rsidRPr="003B176A">
      <w:rPr>
        <w:b/>
        <w:sz w:val="8"/>
        <w:szCs w:val="8"/>
      </w:rPr>
      <w:tab/>
    </w:r>
    <w:r w:rsidR="00F97D37" w:rsidRPr="003B176A">
      <w:rPr>
        <w:b/>
        <w:sz w:val="8"/>
        <w:szCs w:val="8"/>
      </w:rPr>
      <w:tab/>
    </w:r>
  </w:p>
  <w:p w:rsidR="00F97D37" w:rsidRPr="00DD5B84" w:rsidRDefault="00F97D37" w:rsidP="00AE2E8A">
    <w:pPr>
      <w:jc w:val="center"/>
      <w:rPr>
        <w:b/>
      </w:rPr>
    </w:pPr>
    <w:r w:rsidRPr="00DD5B84">
      <w:rPr>
        <w:b/>
      </w:rPr>
      <w:t>«</w:t>
    </w:r>
    <w:r>
      <w:rPr>
        <w:b/>
      </w:rPr>
      <w:t>ΑΛΕΞΑΝΔΡΟΣ</w:t>
    </w:r>
    <w:r w:rsidRPr="00DD5B84">
      <w:rPr>
        <w:b/>
      </w:rPr>
      <w:t xml:space="preserve"> </w:t>
    </w:r>
    <w:r>
      <w:rPr>
        <w:b/>
      </w:rPr>
      <w:t>ΜΑΣΤΟΡΑΣ</w:t>
    </w:r>
    <w:r w:rsidRPr="00DD5B84">
      <w:rPr>
        <w:b/>
      </w:rPr>
      <w:t>»</w:t>
    </w:r>
  </w:p>
  <w:p w:rsidR="00F97D37" w:rsidRPr="00DD5B84" w:rsidRDefault="00F97D37" w:rsidP="00AE2E8A">
    <w:pPr>
      <w:rPr>
        <w:sz w:val="16"/>
        <w:szCs w:val="16"/>
      </w:rPr>
    </w:pPr>
  </w:p>
  <w:p w:rsidR="00F97D37" w:rsidRPr="00DD5B84" w:rsidRDefault="00F97D37" w:rsidP="00AE2E8A">
    <w:pPr>
      <w:jc w:val="center"/>
      <w:rPr>
        <w:sz w:val="20"/>
        <w:szCs w:val="20"/>
      </w:rPr>
    </w:pPr>
    <w:r>
      <w:rPr>
        <w:sz w:val="20"/>
        <w:szCs w:val="20"/>
      </w:rPr>
      <w:t>Εθνική</w:t>
    </w:r>
    <w:r w:rsidRPr="00DD5B84"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Παλαιοκαστρίτσας</w:t>
    </w:r>
    <w:proofErr w:type="spellEnd"/>
    <w:r w:rsidRPr="00DD5B84">
      <w:rPr>
        <w:sz w:val="20"/>
        <w:szCs w:val="20"/>
      </w:rPr>
      <w:t xml:space="preserve">, 49100 </w:t>
    </w:r>
    <w:r>
      <w:rPr>
        <w:sz w:val="20"/>
        <w:szCs w:val="20"/>
      </w:rPr>
      <w:t>Κέρκυρα</w:t>
    </w:r>
    <w:r w:rsidRPr="00DD5B84">
      <w:rPr>
        <w:sz w:val="20"/>
        <w:szCs w:val="20"/>
      </w:rPr>
      <w:t xml:space="preserve">, </w:t>
    </w:r>
    <w:r>
      <w:rPr>
        <w:sz w:val="20"/>
        <w:szCs w:val="20"/>
      </w:rPr>
      <w:t>Ελλάδα</w:t>
    </w:r>
  </w:p>
  <w:p w:rsidR="00F97D37" w:rsidRPr="00DD5B84" w:rsidRDefault="00F97D37" w:rsidP="00AE2E8A">
    <w:pPr>
      <w:jc w:val="center"/>
      <w:rPr>
        <w:sz w:val="20"/>
        <w:szCs w:val="20"/>
      </w:rPr>
    </w:pPr>
    <w:proofErr w:type="gramStart"/>
    <w:r>
      <w:rPr>
        <w:sz w:val="20"/>
        <w:szCs w:val="20"/>
        <w:lang w:val="en-US"/>
      </w:rPr>
      <w:t>T</w:t>
    </w:r>
    <w:proofErr w:type="spellStart"/>
    <w:r>
      <w:rPr>
        <w:sz w:val="20"/>
        <w:szCs w:val="20"/>
      </w:rPr>
      <w:t>ηλ</w:t>
    </w:r>
    <w:proofErr w:type="spellEnd"/>
    <w:r w:rsidRPr="00DD5B84">
      <w:rPr>
        <w:sz w:val="20"/>
        <w:szCs w:val="20"/>
      </w:rPr>
      <w:t>.:</w:t>
    </w:r>
    <w:proofErr w:type="gramEnd"/>
    <w:r w:rsidRPr="00DD5B84">
      <w:rPr>
        <w:sz w:val="20"/>
        <w:szCs w:val="20"/>
      </w:rPr>
      <w:t xml:space="preserve"> +30 26610 23284, 22945  –  </w:t>
    </w:r>
    <w:r>
      <w:rPr>
        <w:sz w:val="20"/>
        <w:szCs w:val="20"/>
      </w:rPr>
      <w:t>Φαξ</w:t>
    </w:r>
    <w:r w:rsidRPr="00DD5B84">
      <w:rPr>
        <w:sz w:val="20"/>
        <w:szCs w:val="20"/>
      </w:rPr>
      <w:t>: +30 26610 35535</w:t>
    </w:r>
  </w:p>
  <w:p w:rsidR="00F97D37" w:rsidRPr="00DD5B84" w:rsidRDefault="00F97D37" w:rsidP="00AE2E8A">
    <w:pPr>
      <w:jc w:val="center"/>
      <w:rPr>
        <w:color w:val="FF0000"/>
        <w:sz w:val="20"/>
        <w:szCs w:val="20"/>
      </w:rPr>
    </w:pPr>
    <w:proofErr w:type="spellStart"/>
    <w:r>
      <w:rPr>
        <w:color w:val="FF0000"/>
        <w:sz w:val="20"/>
        <w:szCs w:val="20"/>
      </w:rPr>
      <w:t>Τη</w:t>
    </w:r>
    <w:r w:rsidRPr="00DD5B84">
      <w:rPr>
        <w:color w:val="FF0000"/>
        <w:sz w:val="20"/>
        <w:szCs w:val="20"/>
      </w:rPr>
      <w:t>λ</w:t>
    </w:r>
    <w:proofErr w:type="spellEnd"/>
    <w:r w:rsidRPr="00DD5B84">
      <w:rPr>
        <w:color w:val="FF0000"/>
        <w:sz w:val="20"/>
        <w:szCs w:val="20"/>
      </w:rPr>
      <w:t>.</w:t>
    </w:r>
    <w:r>
      <w:rPr>
        <w:color w:val="FF0000"/>
        <w:sz w:val="20"/>
        <w:szCs w:val="20"/>
      </w:rPr>
      <w:t xml:space="preserve"> Έκτακτης Ανάγκης</w:t>
    </w:r>
    <w:r w:rsidRPr="00DD5B84">
      <w:rPr>
        <w:color w:val="FF0000"/>
        <w:sz w:val="20"/>
        <w:szCs w:val="20"/>
      </w:rPr>
      <w:t>: +30 26610 36044</w:t>
    </w:r>
  </w:p>
  <w:p w:rsidR="00F97D37" w:rsidRPr="00AE2E8A" w:rsidRDefault="00F97D37" w:rsidP="00AE2E8A">
    <w:pPr>
      <w:jc w:val="center"/>
      <w:rPr>
        <w:sz w:val="20"/>
        <w:szCs w:val="20"/>
        <w:lang w:val="de-DE"/>
      </w:rPr>
    </w:pPr>
    <w:r w:rsidRPr="00AE2E8A">
      <w:rPr>
        <w:lang w:val="de-DE"/>
      </w:rPr>
      <w:t>E-</w:t>
    </w:r>
    <w:proofErr w:type="spellStart"/>
    <w:r w:rsidRPr="00AE2E8A">
      <w:rPr>
        <w:lang w:val="de-DE"/>
      </w:rPr>
      <w:t>mail</w:t>
    </w:r>
    <w:proofErr w:type="spellEnd"/>
    <w:r w:rsidRPr="00AE2E8A">
      <w:rPr>
        <w:lang w:val="de-DE"/>
      </w:rPr>
      <w:t>: info@c</w:t>
    </w:r>
    <w:r>
      <w:rPr>
        <w:lang w:val="de-DE"/>
      </w:rPr>
      <w:t xml:space="preserve">orfugeneralclinic.gr  –  </w:t>
    </w:r>
    <w:r>
      <w:t>Ιστοσελίδα</w:t>
    </w:r>
    <w:r w:rsidRPr="00AE2E8A">
      <w:rPr>
        <w:lang w:val="de-DE"/>
      </w:rPr>
      <w:t>: www.corfugeneralclinic.gr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E0153"/>
    <w:multiLevelType w:val="hybridMultilevel"/>
    <w:tmpl w:val="C812F9BA"/>
    <w:lvl w:ilvl="0" w:tplc="7A4AC4B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293ECB"/>
    <w:multiLevelType w:val="hybridMultilevel"/>
    <w:tmpl w:val="4B3ED9B2"/>
    <w:lvl w:ilvl="0" w:tplc="F628E73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005508D"/>
    <w:multiLevelType w:val="hybridMultilevel"/>
    <w:tmpl w:val="C8B07F80"/>
    <w:lvl w:ilvl="0" w:tplc="5838DC6C">
      <w:start w:val="2"/>
      <w:numFmt w:val="decimal"/>
      <w:lvlText w:val="%1."/>
      <w:lvlJc w:val="left"/>
      <w:pPr>
        <w:tabs>
          <w:tab w:val="num" w:pos="1350"/>
        </w:tabs>
        <w:ind w:left="1350" w:hanging="40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</w:lvl>
  </w:abstractNum>
  <w:abstractNum w:abstractNumId="3">
    <w:nsid w:val="74FF3CC1"/>
    <w:multiLevelType w:val="hybridMultilevel"/>
    <w:tmpl w:val="B78AA022"/>
    <w:lvl w:ilvl="0" w:tplc="8242BBFE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hdrShapeDefaults>
    <o:shapedefaults v:ext="edit" spidmax="7170" fill="f" fillcolor="white" stroke="f">
      <v:fill color="white" on="f"/>
      <v:stroke on="f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20F6A"/>
    <w:rsid w:val="00010052"/>
    <w:rsid w:val="00037323"/>
    <w:rsid w:val="00042809"/>
    <w:rsid w:val="0005245B"/>
    <w:rsid w:val="00060E00"/>
    <w:rsid w:val="00061D36"/>
    <w:rsid w:val="00091518"/>
    <w:rsid w:val="00091BFA"/>
    <w:rsid w:val="000A0718"/>
    <w:rsid w:val="000D2D83"/>
    <w:rsid w:val="00100DEA"/>
    <w:rsid w:val="00110662"/>
    <w:rsid w:val="001149D2"/>
    <w:rsid w:val="00116E01"/>
    <w:rsid w:val="00117B17"/>
    <w:rsid w:val="00126C2C"/>
    <w:rsid w:val="001367BA"/>
    <w:rsid w:val="0014462A"/>
    <w:rsid w:val="00144B11"/>
    <w:rsid w:val="00152E70"/>
    <w:rsid w:val="00156F9D"/>
    <w:rsid w:val="00171202"/>
    <w:rsid w:val="00177C7A"/>
    <w:rsid w:val="00183596"/>
    <w:rsid w:val="00195E03"/>
    <w:rsid w:val="001A4C1D"/>
    <w:rsid w:val="001C23A6"/>
    <w:rsid w:val="001C681C"/>
    <w:rsid w:val="001D03E1"/>
    <w:rsid w:val="001D32BC"/>
    <w:rsid w:val="001E7257"/>
    <w:rsid w:val="002053F4"/>
    <w:rsid w:val="00206AA5"/>
    <w:rsid w:val="002173B4"/>
    <w:rsid w:val="002523D8"/>
    <w:rsid w:val="002621B7"/>
    <w:rsid w:val="0026263C"/>
    <w:rsid w:val="00265307"/>
    <w:rsid w:val="00271731"/>
    <w:rsid w:val="00272B71"/>
    <w:rsid w:val="00286817"/>
    <w:rsid w:val="002909E1"/>
    <w:rsid w:val="002A3527"/>
    <w:rsid w:val="002B73F1"/>
    <w:rsid w:val="002C7C34"/>
    <w:rsid w:val="002F2329"/>
    <w:rsid w:val="002F69EE"/>
    <w:rsid w:val="002F7068"/>
    <w:rsid w:val="002F7107"/>
    <w:rsid w:val="00301EEA"/>
    <w:rsid w:val="00313361"/>
    <w:rsid w:val="0032561B"/>
    <w:rsid w:val="00351BCA"/>
    <w:rsid w:val="003534E2"/>
    <w:rsid w:val="003633D5"/>
    <w:rsid w:val="00372217"/>
    <w:rsid w:val="0037221F"/>
    <w:rsid w:val="00377F9E"/>
    <w:rsid w:val="003A2A58"/>
    <w:rsid w:val="003B176A"/>
    <w:rsid w:val="003B2C82"/>
    <w:rsid w:val="003B45C2"/>
    <w:rsid w:val="003B7C96"/>
    <w:rsid w:val="003D562C"/>
    <w:rsid w:val="003E4358"/>
    <w:rsid w:val="003E7A90"/>
    <w:rsid w:val="004025A7"/>
    <w:rsid w:val="00425A72"/>
    <w:rsid w:val="00430EC7"/>
    <w:rsid w:val="004406DB"/>
    <w:rsid w:val="004423C0"/>
    <w:rsid w:val="0044591C"/>
    <w:rsid w:val="004623B5"/>
    <w:rsid w:val="004D0021"/>
    <w:rsid w:val="004D3A58"/>
    <w:rsid w:val="004E0425"/>
    <w:rsid w:val="004E5F5D"/>
    <w:rsid w:val="00510383"/>
    <w:rsid w:val="00520F6A"/>
    <w:rsid w:val="00521BEC"/>
    <w:rsid w:val="0056640C"/>
    <w:rsid w:val="0058541F"/>
    <w:rsid w:val="005A7EA7"/>
    <w:rsid w:val="005B0D7D"/>
    <w:rsid w:val="005B3BD8"/>
    <w:rsid w:val="005D6B6B"/>
    <w:rsid w:val="005F74A6"/>
    <w:rsid w:val="0060120E"/>
    <w:rsid w:val="006061C5"/>
    <w:rsid w:val="006121FF"/>
    <w:rsid w:val="00621EFB"/>
    <w:rsid w:val="0063017C"/>
    <w:rsid w:val="00630C37"/>
    <w:rsid w:val="00644835"/>
    <w:rsid w:val="00645CEB"/>
    <w:rsid w:val="006735FA"/>
    <w:rsid w:val="00685140"/>
    <w:rsid w:val="0069235C"/>
    <w:rsid w:val="006A7DD7"/>
    <w:rsid w:val="006C42FF"/>
    <w:rsid w:val="006D44EA"/>
    <w:rsid w:val="006D7ECB"/>
    <w:rsid w:val="006F460C"/>
    <w:rsid w:val="00702026"/>
    <w:rsid w:val="007021DA"/>
    <w:rsid w:val="00703269"/>
    <w:rsid w:val="007068CD"/>
    <w:rsid w:val="00710AF9"/>
    <w:rsid w:val="0071779D"/>
    <w:rsid w:val="0075293C"/>
    <w:rsid w:val="00753B73"/>
    <w:rsid w:val="00760223"/>
    <w:rsid w:val="00761BDE"/>
    <w:rsid w:val="00764B83"/>
    <w:rsid w:val="0076586C"/>
    <w:rsid w:val="00765FDA"/>
    <w:rsid w:val="00775BD0"/>
    <w:rsid w:val="007A55EB"/>
    <w:rsid w:val="007B0570"/>
    <w:rsid w:val="007B06BC"/>
    <w:rsid w:val="007D532E"/>
    <w:rsid w:val="007E12C2"/>
    <w:rsid w:val="007E5057"/>
    <w:rsid w:val="007F75DA"/>
    <w:rsid w:val="00801366"/>
    <w:rsid w:val="0080339D"/>
    <w:rsid w:val="00805F26"/>
    <w:rsid w:val="00806602"/>
    <w:rsid w:val="0083112C"/>
    <w:rsid w:val="00831451"/>
    <w:rsid w:val="0084567C"/>
    <w:rsid w:val="00874233"/>
    <w:rsid w:val="0089631D"/>
    <w:rsid w:val="00896B4E"/>
    <w:rsid w:val="008C00B0"/>
    <w:rsid w:val="008E3ABF"/>
    <w:rsid w:val="008F4CC5"/>
    <w:rsid w:val="009069D9"/>
    <w:rsid w:val="00910BF1"/>
    <w:rsid w:val="00915589"/>
    <w:rsid w:val="00916F15"/>
    <w:rsid w:val="00921B56"/>
    <w:rsid w:val="00924652"/>
    <w:rsid w:val="00937096"/>
    <w:rsid w:val="00962A57"/>
    <w:rsid w:val="00963125"/>
    <w:rsid w:val="0097707A"/>
    <w:rsid w:val="0098087B"/>
    <w:rsid w:val="00984B1F"/>
    <w:rsid w:val="009A4100"/>
    <w:rsid w:val="009A6243"/>
    <w:rsid w:val="009C30D7"/>
    <w:rsid w:val="009D0DB1"/>
    <w:rsid w:val="009D4068"/>
    <w:rsid w:val="009D4250"/>
    <w:rsid w:val="009D4BBB"/>
    <w:rsid w:val="009E6665"/>
    <w:rsid w:val="009F31AF"/>
    <w:rsid w:val="00A05FCD"/>
    <w:rsid w:val="00A16293"/>
    <w:rsid w:val="00A559F6"/>
    <w:rsid w:val="00A62830"/>
    <w:rsid w:val="00A64B04"/>
    <w:rsid w:val="00A66EE2"/>
    <w:rsid w:val="00A73D61"/>
    <w:rsid w:val="00A90067"/>
    <w:rsid w:val="00AA06DF"/>
    <w:rsid w:val="00AB0495"/>
    <w:rsid w:val="00AC3E44"/>
    <w:rsid w:val="00AD7CE1"/>
    <w:rsid w:val="00AE2E8A"/>
    <w:rsid w:val="00B010A5"/>
    <w:rsid w:val="00B03FBD"/>
    <w:rsid w:val="00B056F5"/>
    <w:rsid w:val="00B15A35"/>
    <w:rsid w:val="00B30AA6"/>
    <w:rsid w:val="00B31FCB"/>
    <w:rsid w:val="00B42D82"/>
    <w:rsid w:val="00B6576A"/>
    <w:rsid w:val="00B96ACF"/>
    <w:rsid w:val="00BA3B92"/>
    <w:rsid w:val="00BC4DB1"/>
    <w:rsid w:val="00BD39F1"/>
    <w:rsid w:val="00BD5D97"/>
    <w:rsid w:val="00BE000E"/>
    <w:rsid w:val="00BE2524"/>
    <w:rsid w:val="00C11B48"/>
    <w:rsid w:val="00C22C37"/>
    <w:rsid w:val="00C25B1B"/>
    <w:rsid w:val="00C3667A"/>
    <w:rsid w:val="00C4185D"/>
    <w:rsid w:val="00C41F03"/>
    <w:rsid w:val="00C46285"/>
    <w:rsid w:val="00C5252C"/>
    <w:rsid w:val="00C81CF6"/>
    <w:rsid w:val="00CC1401"/>
    <w:rsid w:val="00CC7F85"/>
    <w:rsid w:val="00CD29BA"/>
    <w:rsid w:val="00CF11B8"/>
    <w:rsid w:val="00CF1D50"/>
    <w:rsid w:val="00CF5A2F"/>
    <w:rsid w:val="00D02449"/>
    <w:rsid w:val="00D0698D"/>
    <w:rsid w:val="00D25472"/>
    <w:rsid w:val="00D36442"/>
    <w:rsid w:val="00D528E5"/>
    <w:rsid w:val="00D552F5"/>
    <w:rsid w:val="00D75C72"/>
    <w:rsid w:val="00DA70E0"/>
    <w:rsid w:val="00DB3015"/>
    <w:rsid w:val="00DC4461"/>
    <w:rsid w:val="00DD3038"/>
    <w:rsid w:val="00DD5B84"/>
    <w:rsid w:val="00DE6F6B"/>
    <w:rsid w:val="00DF3D3D"/>
    <w:rsid w:val="00DF41CF"/>
    <w:rsid w:val="00E00C89"/>
    <w:rsid w:val="00E03499"/>
    <w:rsid w:val="00E037B2"/>
    <w:rsid w:val="00E05102"/>
    <w:rsid w:val="00E429F8"/>
    <w:rsid w:val="00E44AD0"/>
    <w:rsid w:val="00E57E3B"/>
    <w:rsid w:val="00E6292D"/>
    <w:rsid w:val="00E7053D"/>
    <w:rsid w:val="00E75020"/>
    <w:rsid w:val="00E76A8E"/>
    <w:rsid w:val="00E819CA"/>
    <w:rsid w:val="00EA0846"/>
    <w:rsid w:val="00EA2FFA"/>
    <w:rsid w:val="00EB0307"/>
    <w:rsid w:val="00EB1CE6"/>
    <w:rsid w:val="00EC57B7"/>
    <w:rsid w:val="00ED06BF"/>
    <w:rsid w:val="00ED6D23"/>
    <w:rsid w:val="00EE61E8"/>
    <w:rsid w:val="00EF24F5"/>
    <w:rsid w:val="00EF6A84"/>
    <w:rsid w:val="00F002CB"/>
    <w:rsid w:val="00F12AEB"/>
    <w:rsid w:val="00F36F84"/>
    <w:rsid w:val="00F406D2"/>
    <w:rsid w:val="00F51CED"/>
    <w:rsid w:val="00F75878"/>
    <w:rsid w:val="00F87491"/>
    <w:rsid w:val="00F90A10"/>
    <w:rsid w:val="00F9246A"/>
    <w:rsid w:val="00F92B31"/>
    <w:rsid w:val="00F92B87"/>
    <w:rsid w:val="00F95BC2"/>
    <w:rsid w:val="00F963D3"/>
    <w:rsid w:val="00F97D37"/>
    <w:rsid w:val="00FA023A"/>
    <w:rsid w:val="00FA2F30"/>
    <w:rsid w:val="00FB6F0F"/>
    <w:rsid w:val="00FC59A8"/>
    <w:rsid w:val="00FD2C08"/>
    <w:rsid w:val="00FE0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 fill="f" fillcolor="white" stroke="f">
      <v:fill color="white" on="f"/>
      <v:stroke on="f"/>
      <o:colormenu v:ext="edit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PMingLiU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3E44"/>
    <w:rPr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520F6A"/>
    <w:rPr>
      <w:color w:val="0000FF"/>
      <w:u w:val="single"/>
    </w:rPr>
  </w:style>
  <w:style w:type="paragraph" w:styleId="a3">
    <w:name w:val="header"/>
    <w:basedOn w:val="a"/>
    <w:rsid w:val="00E57E3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E57E3B"/>
    <w:pPr>
      <w:tabs>
        <w:tab w:val="center" w:pos="4153"/>
        <w:tab w:val="right" w:pos="8306"/>
      </w:tabs>
    </w:pPr>
  </w:style>
  <w:style w:type="table" w:styleId="a5">
    <w:name w:val="Table Grid"/>
    <w:basedOn w:val="a1"/>
    <w:rsid w:val="00AD7CE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BD5D97"/>
    <w:rPr>
      <w:rFonts w:ascii="Tahoma" w:hAnsi="Tahoma" w:cs="Tahoma"/>
      <w:sz w:val="16"/>
      <w:szCs w:val="16"/>
    </w:rPr>
  </w:style>
  <w:style w:type="character" w:customStyle="1" w:styleId="spelle">
    <w:name w:val="spelle"/>
    <w:basedOn w:val="a0"/>
    <w:rsid w:val="00753B73"/>
  </w:style>
  <w:style w:type="character" w:styleId="a7">
    <w:name w:val="Strong"/>
    <w:basedOn w:val="a0"/>
    <w:qFormat/>
    <w:rsid w:val="002621B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77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ception@corfugeneralclinic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ΓΕΝΙΚΗ ΚΛΙΝΙΚΗ ΚΕΡΚΥΡΑΣ Α</vt:lpstr>
    </vt:vector>
  </TitlesOfParts>
  <Company/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ΓΕΝΙΚΗ ΚΛΙΝΙΚΗ ΚΕΡΚΥΡΑΣ Α</dc:title>
  <dc:creator>vrar</dc:creator>
  <cp:lastModifiedBy>Reception</cp:lastModifiedBy>
  <cp:revision>2</cp:revision>
  <cp:lastPrinted>2020-05-06T16:37:00Z</cp:lastPrinted>
  <dcterms:created xsi:type="dcterms:W3CDTF">2021-03-30T16:59:00Z</dcterms:created>
  <dcterms:modified xsi:type="dcterms:W3CDTF">2021-03-30T16:59:00Z</dcterms:modified>
</cp:coreProperties>
</file>